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报告编号：2022JCJCWTQ1012-1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>宁国市日顺竹木工艺品厂</w:t>
      </w:r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废气、废水、噪声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  验收检测    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279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宁国市日顺竹木工艺品厂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宁国经济技术开发区南山园区松岭路中盛公司内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15155585252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严少鹏、汪超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1.1废气（有组织）</w:t>
      </w: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16:30～16:36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16:39～16:45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16:49～16:55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打磨、修边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（DA001）进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1312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1397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1439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＜0.028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打磨、修边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（DA001）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16:07～16:17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16:17～16:27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16:30～16:40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1233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1258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1282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08:29～08:35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08:37～08:43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08:47～08:53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打磨、修边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（DA001）进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1440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1440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1439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打磨、修边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（DA001）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09:54～10:04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10:07～10:17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10:20～10:30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1266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1269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1277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ArIo/wBAAD0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zpkDSxd+9+n7&#10;z49ffv34TOvdt69snkXqA1YUe+M28bTDsImZ8aGJNv+JCzsMwh7PwqpDYoIO5+XsxaKccSbufcWf&#10;xBAxvVLesmzU3GiXOUMF+9eYqBiF3ofkY+NYT3M7W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Csij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13:46～13:52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15:21～15:27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15:28～15:34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涂胶、晾干、喷漆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4142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3926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4759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＜0.083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＜0.079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＜0.095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14:01～14:21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14:23～14:43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14:45～15:05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二甲苯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7.02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0.439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0.428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0.523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涂胶、晾干、喷漆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13:00～13:10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13:13～13:23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13:26～13:36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4470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4750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4308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15:12～15:32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15:34～15:54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15:57～16:07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二甲苯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7.71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0.0394725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0.03872892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0.03755504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848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NJng/wBAAD0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48yBpQu/+/T9&#10;58cvv358pvXu21c2yyL1ASuKvXGbeNph2MTM+NBEm//EhR0GYY9nYdUhMUGHV+X8xaKccybufcWf&#10;xBAxvVLesmzU3GiXOUMF+9eYqBiF3ofkY+NYT3M7X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0meD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09:17～09:23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09:27～09:33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09:35～09:41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涂胶、晾干、喷漆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4460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5257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3886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＜0.089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＜0.105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＜0.078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＜0.091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08:31～08:51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08:53～09:13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09:15～09:35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二甲苯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0.482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0.562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0.404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涂胶、晾干、喷漆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出口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08:38～08:48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08:51～09:01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09:05～09:15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4708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4681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5250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09:43～10:05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10:05～10:25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10:26～10:46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二甲苯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4.36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6.97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6.83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5408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Bz846v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1.2废气（无组织）</w:t>
      </w: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250"/>
        <w:gridCol w:w="1846"/>
        <w:gridCol w:w="557"/>
        <w:gridCol w:w="1289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2022.10.11～2022.10.13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二甲苯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13:07～14:07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1.83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14:10～15:10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1.85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15:13～16:13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1.62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0.061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1.77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13:12～14:12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14:15～15:15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1.53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15:19～16:19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1.64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1.65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13:16～14:16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1.33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14:20～15:20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1.44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15:23～16:23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1.37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1.38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19.7～22.3</w:t>
            </w:r>
          </w:p>
        </w:tc>
      </w:tr>
    </w:tbl>
    <w:p/>
    <w:tbl>
      <w:tblPr>
        <w:tblStyle w:val="9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236"/>
        <w:gridCol w:w="1852"/>
        <w:gridCol w:w="568"/>
        <w:gridCol w:w="1284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2022.10.12～2022.10.13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2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5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二甲苯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08:16～09:16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1.01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09:19～10:19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1.04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10:24～11:24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1.00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0.056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1.02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08:21～09:21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0.97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09:24～10:24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1.09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10:27～11:27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1.01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1.02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08:27～09:27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0.91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09:30～10:30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1.04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10:34～11:34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1.16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0.094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1.04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101.2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16.7～19.1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643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I5v0v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7Lm1HYHlhp+++Xn&#10;78/f/vz6Suvtj+9snkXqA1bke+3W8bjDsI6Z8b6JNv+JC9sPwh5Owqp9YoIOL8vZq3k540zc3RX/&#10;AkPE9EZ5y7JRc6Nd5gwV7N5iomTkeueSj41jPc3tbP4y4wFNYEOdJ9MGYoGuHYLRGy1vtDE5BGO7&#10;uTaR7SBPwfBlTgT8wC1nWQF2ox8ecOXTOCCdAvnaSZYOgQRy9C54LsIqyZlR9IyyRYhQJdDmHE/K&#10;bVwOUMOQHplmlUdds7Xx8kDN2Yao246UmQ5F5xsahqH84+Dmabu/J/v+Y13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jm/S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续1.2废气（无组织）</w:t>
      </w:r>
    </w:p>
    <w:tbl>
      <w:tblPr>
        <w:tblStyle w:val="9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50"/>
        <w:gridCol w:w="1846"/>
        <w:gridCol w:w="557"/>
        <w:gridCol w:w="1289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喷漆和打磨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13:20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14:25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15:30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19.7～22.3</w:t>
            </w:r>
          </w:p>
        </w:tc>
      </w:tr>
    </w:tbl>
    <w:p/>
    <w:tbl>
      <w:tblPr>
        <w:tblStyle w:val="9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250"/>
        <w:gridCol w:w="1846"/>
        <w:gridCol w:w="557"/>
        <w:gridCol w:w="1289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喷漆和打磨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08:33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09:35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10:40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101.2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16.7～19.1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</w:t>
      </w:r>
    </w:p>
    <w:tbl>
      <w:tblPr>
        <w:tblStyle w:val="9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36"/>
        <w:gridCol w:w="1350"/>
        <w:gridCol w:w="1350"/>
        <w:gridCol w:w="1350"/>
        <w:gridCol w:w="135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2022.10.12～2022.10.17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3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污水处理站出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247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63.0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64.7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16.7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15.8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16.1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16.2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98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950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pn5nA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kSZpw5sHTjd5++&#10;//z45dePz7TeffvKyEMy9QErir5xm3jaYdjEzPnQRJv/xIYdBmmPZ2nVITFBh1fl/MWinHMm7n3F&#10;n8QQMb1S3rJs1Nxol1lDBfvXmKgYhd6H5GPjWE/9zhf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pn5nA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 噪声</w:t>
      </w:r>
    </w:p>
    <w:tbl>
      <w:tblPr>
        <w:tblStyle w:val="9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0"/>
        <w:gridCol w:w="1742"/>
        <w:gridCol w:w="1742"/>
        <w:gridCol w:w="174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2022.10.11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56.3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46.1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56.6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57.2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48.1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57.5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59.2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49.0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59.5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57.2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47.3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57.3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7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夜：晴 风速：0.5m/s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夜：晴 风速：0.5m/s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157480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5.65pt;margin-top:12.4pt;height:141.8pt;width:226.6pt;z-index:251663360;mso-width-relative:page;mso-height-relative:page;" coordorigin="8523,58955" coordsize="4877,2758" o:gfxdata="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Bb7IMX2gAAAAoBAAAPAAAAAAAA&#10;AAEAIAAAACIAAABkcnMvZG93bnJldi54bWxQSwECFAAUAAAACACHTuJAsFkuMLwEAABFFgAADgAA&#10;AAAAAAABACAAAAApAQAAZHJzL2Uyb0RvYy54bWxQSwUGAAAAAAYABgBZAQAAVwgAAAAA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2336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10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420"/>
        <w:gridCol w:w="3686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打磨、修边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（DA001）进出口</w:t>
            </w:r>
          </w:p>
        </w:tc>
        <w:tc>
          <w:tcPr>
            <w:tcW w:w="3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2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涂胶、晾干、喷漆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进出口</w:t>
            </w:r>
          </w:p>
        </w:tc>
        <w:tc>
          <w:tcPr>
            <w:tcW w:w="3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、非甲烷总烃、二甲苯</w:t>
            </w:r>
          </w:p>
        </w:tc>
        <w:tc>
          <w:tcPr>
            <w:tcW w:w="2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厂界四周三点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、非甲烷总烃、二甲苯</w:t>
            </w:r>
          </w:p>
        </w:tc>
        <w:tc>
          <w:tcPr>
            <w:tcW w:w="2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喷漆和打磨车间外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2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污水处理排口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、BOD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、SS、氨氮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昼夜连续检测2天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052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9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崂应3012H-D型（18款）大流量低浓度烟尘/气测试仪TH-880W烟尘平行采样仪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固定污染源排气中颗粒物测定与气态污染物采样方法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GB/T 16157-1996及其修改单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崂应3012H-D型（18款）大流量低浓度烟尘/气测试仪TH-880W烟尘平行采样仪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二甲苯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《空气和废气监测分析方法》第六篇有机污染物分析 第二章芳烃类化合物（第四版增补版）2003年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ug/m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1200" w:leftChars="0" w:hanging="12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GC-1690  气相色谱仪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二甲苯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 苯系物的测定 活性炭吸附/二流化碳解吸-气相色谱法HJ 584-2010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1200" w:leftChars="0" w:hanging="12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GC-1690  气相色谱仪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气相色谱法HJ38-2017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环境空气总悬浮颗粒物的测定重量法GB/T 15432-1995及其修改单（生态环境部公告2018年第31号）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水质五日生化需氧量（BOD5）的测定稀释与接种法HJ 505-2009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2022JCJCWTQ1012-1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5358C6"/>
    <w:multiLevelType w:val="singleLevel"/>
    <w:tmpl w:val="FB535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FFFB"/>
    <w:multiLevelType w:val="multilevel"/>
    <w:tmpl w:val="FFFFFFFB"/>
    <w:lvl w:ilvl="0" w:tentative="0">
      <w:start w:val="1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pStyle w:val="3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A43"/>
    <w:rsid w:val="001C51A6"/>
    <w:rsid w:val="01933B51"/>
    <w:rsid w:val="01C00C3E"/>
    <w:rsid w:val="031D6A84"/>
    <w:rsid w:val="03385D49"/>
    <w:rsid w:val="034E6725"/>
    <w:rsid w:val="03B75E11"/>
    <w:rsid w:val="05482375"/>
    <w:rsid w:val="05651B94"/>
    <w:rsid w:val="05673203"/>
    <w:rsid w:val="069C46EC"/>
    <w:rsid w:val="06CE2ABC"/>
    <w:rsid w:val="06D2116E"/>
    <w:rsid w:val="0796658A"/>
    <w:rsid w:val="07F423DB"/>
    <w:rsid w:val="080C703A"/>
    <w:rsid w:val="0841728B"/>
    <w:rsid w:val="08EA4257"/>
    <w:rsid w:val="0B595BC1"/>
    <w:rsid w:val="0B9A432F"/>
    <w:rsid w:val="0C324287"/>
    <w:rsid w:val="0CA6618E"/>
    <w:rsid w:val="0E3B4BDA"/>
    <w:rsid w:val="0E4137D5"/>
    <w:rsid w:val="0E610746"/>
    <w:rsid w:val="0F0F2F87"/>
    <w:rsid w:val="0F27754F"/>
    <w:rsid w:val="0F2F4609"/>
    <w:rsid w:val="0F454B97"/>
    <w:rsid w:val="0FAD7279"/>
    <w:rsid w:val="10447C9F"/>
    <w:rsid w:val="112D4094"/>
    <w:rsid w:val="11DA4ECD"/>
    <w:rsid w:val="12D343BC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CB54B6"/>
    <w:rsid w:val="18E039C7"/>
    <w:rsid w:val="190B3067"/>
    <w:rsid w:val="19320B59"/>
    <w:rsid w:val="19465467"/>
    <w:rsid w:val="197C6B4A"/>
    <w:rsid w:val="19F939AB"/>
    <w:rsid w:val="1A1A55E6"/>
    <w:rsid w:val="1A934AA4"/>
    <w:rsid w:val="1B410B42"/>
    <w:rsid w:val="1BD021E1"/>
    <w:rsid w:val="1C7A046C"/>
    <w:rsid w:val="1CAF3DE1"/>
    <w:rsid w:val="1CB321C4"/>
    <w:rsid w:val="1D3F0EE9"/>
    <w:rsid w:val="1D8A56A6"/>
    <w:rsid w:val="1EA3057D"/>
    <w:rsid w:val="1EF27600"/>
    <w:rsid w:val="20196CEA"/>
    <w:rsid w:val="204273D7"/>
    <w:rsid w:val="205D7C4F"/>
    <w:rsid w:val="21D34390"/>
    <w:rsid w:val="21DF2303"/>
    <w:rsid w:val="22457980"/>
    <w:rsid w:val="22C13B20"/>
    <w:rsid w:val="236E2204"/>
    <w:rsid w:val="23CA3BCA"/>
    <w:rsid w:val="24C710E5"/>
    <w:rsid w:val="25D50664"/>
    <w:rsid w:val="26442F43"/>
    <w:rsid w:val="26BC37D9"/>
    <w:rsid w:val="26EA4270"/>
    <w:rsid w:val="26F853D2"/>
    <w:rsid w:val="2779443F"/>
    <w:rsid w:val="27F73E60"/>
    <w:rsid w:val="28177E22"/>
    <w:rsid w:val="28577996"/>
    <w:rsid w:val="28591E2A"/>
    <w:rsid w:val="28E37D12"/>
    <w:rsid w:val="295F324B"/>
    <w:rsid w:val="29890093"/>
    <w:rsid w:val="29A50636"/>
    <w:rsid w:val="29A707A3"/>
    <w:rsid w:val="29F761CD"/>
    <w:rsid w:val="2A1E4AD5"/>
    <w:rsid w:val="2A2654B3"/>
    <w:rsid w:val="2AD2124C"/>
    <w:rsid w:val="2B0B7B3B"/>
    <w:rsid w:val="2B270D75"/>
    <w:rsid w:val="2B8C4A1F"/>
    <w:rsid w:val="2C1D33F8"/>
    <w:rsid w:val="2C294A83"/>
    <w:rsid w:val="2C33062C"/>
    <w:rsid w:val="2C3C2847"/>
    <w:rsid w:val="2CE722FD"/>
    <w:rsid w:val="2D3A2045"/>
    <w:rsid w:val="2E047353"/>
    <w:rsid w:val="2E434CF3"/>
    <w:rsid w:val="2F2533E0"/>
    <w:rsid w:val="2F7C5C59"/>
    <w:rsid w:val="2FC230F1"/>
    <w:rsid w:val="303A726A"/>
    <w:rsid w:val="31706B16"/>
    <w:rsid w:val="31BF2699"/>
    <w:rsid w:val="328D7036"/>
    <w:rsid w:val="33065960"/>
    <w:rsid w:val="34162F78"/>
    <w:rsid w:val="344E6078"/>
    <w:rsid w:val="34885595"/>
    <w:rsid w:val="363E50B9"/>
    <w:rsid w:val="37D860DB"/>
    <w:rsid w:val="37D874B8"/>
    <w:rsid w:val="37DF430C"/>
    <w:rsid w:val="3BBB3A43"/>
    <w:rsid w:val="3BC23FB3"/>
    <w:rsid w:val="3C9D0F05"/>
    <w:rsid w:val="3E144FD7"/>
    <w:rsid w:val="3E1E6AC3"/>
    <w:rsid w:val="3E207631"/>
    <w:rsid w:val="3E931B80"/>
    <w:rsid w:val="3EA924D9"/>
    <w:rsid w:val="3EBF5F62"/>
    <w:rsid w:val="3FA12692"/>
    <w:rsid w:val="40773BFE"/>
    <w:rsid w:val="40832431"/>
    <w:rsid w:val="40C14673"/>
    <w:rsid w:val="41025310"/>
    <w:rsid w:val="415B0AF6"/>
    <w:rsid w:val="427D2597"/>
    <w:rsid w:val="429A087C"/>
    <w:rsid w:val="430E6B35"/>
    <w:rsid w:val="431C195E"/>
    <w:rsid w:val="440410D1"/>
    <w:rsid w:val="44525B58"/>
    <w:rsid w:val="45730F05"/>
    <w:rsid w:val="457C32B1"/>
    <w:rsid w:val="46020628"/>
    <w:rsid w:val="46A0412A"/>
    <w:rsid w:val="46A12F86"/>
    <w:rsid w:val="47DF5ABA"/>
    <w:rsid w:val="47F149D9"/>
    <w:rsid w:val="47F56D8A"/>
    <w:rsid w:val="48293578"/>
    <w:rsid w:val="48613369"/>
    <w:rsid w:val="490270B6"/>
    <w:rsid w:val="49151E03"/>
    <w:rsid w:val="49BC1BDE"/>
    <w:rsid w:val="49CA7365"/>
    <w:rsid w:val="4A187A1D"/>
    <w:rsid w:val="4A1A1F7A"/>
    <w:rsid w:val="4ABB2058"/>
    <w:rsid w:val="4B4B494D"/>
    <w:rsid w:val="4CA955DA"/>
    <w:rsid w:val="4DD97B59"/>
    <w:rsid w:val="4E957684"/>
    <w:rsid w:val="4F3B4836"/>
    <w:rsid w:val="4F902B08"/>
    <w:rsid w:val="4F90616B"/>
    <w:rsid w:val="5014491A"/>
    <w:rsid w:val="50F67ADC"/>
    <w:rsid w:val="5107420D"/>
    <w:rsid w:val="51657D88"/>
    <w:rsid w:val="519E4061"/>
    <w:rsid w:val="51E924A0"/>
    <w:rsid w:val="51ED42B1"/>
    <w:rsid w:val="52E20EF4"/>
    <w:rsid w:val="531036B9"/>
    <w:rsid w:val="53286C61"/>
    <w:rsid w:val="53A5178F"/>
    <w:rsid w:val="54235E32"/>
    <w:rsid w:val="55460D9B"/>
    <w:rsid w:val="56032B5F"/>
    <w:rsid w:val="566452A2"/>
    <w:rsid w:val="569C0B56"/>
    <w:rsid w:val="56BA7BB3"/>
    <w:rsid w:val="57954967"/>
    <w:rsid w:val="58324118"/>
    <w:rsid w:val="59154BEF"/>
    <w:rsid w:val="598B4DB8"/>
    <w:rsid w:val="5A3B39F3"/>
    <w:rsid w:val="5A4A47AB"/>
    <w:rsid w:val="5A9F3A1D"/>
    <w:rsid w:val="5B8D421F"/>
    <w:rsid w:val="5C4F5A0E"/>
    <w:rsid w:val="5EEE435B"/>
    <w:rsid w:val="5F8E6AD2"/>
    <w:rsid w:val="5FC21EAE"/>
    <w:rsid w:val="614F25F2"/>
    <w:rsid w:val="618478D8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052F07"/>
    <w:rsid w:val="67293839"/>
    <w:rsid w:val="673E583E"/>
    <w:rsid w:val="675F280A"/>
    <w:rsid w:val="68397CA8"/>
    <w:rsid w:val="68562778"/>
    <w:rsid w:val="6A8930B0"/>
    <w:rsid w:val="6AE31090"/>
    <w:rsid w:val="6B5A496F"/>
    <w:rsid w:val="6C03624D"/>
    <w:rsid w:val="6DF64E3F"/>
    <w:rsid w:val="6EC23426"/>
    <w:rsid w:val="6EE37FB6"/>
    <w:rsid w:val="703C1E3F"/>
    <w:rsid w:val="706455FC"/>
    <w:rsid w:val="709C42BD"/>
    <w:rsid w:val="71057B05"/>
    <w:rsid w:val="733C4E46"/>
    <w:rsid w:val="73575D92"/>
    <w:rsid w:val="74211826"/>
    <w:rsid w:val="75617FC8"/>
    <w:rsid w:val="75CF4BF8"/>
    <w:rsid w:val="75D75F63"/>
    <w:rsid w:val="76A9602B"/>
    <w:rsid w:val="776851AE"/>
    <w:rsid w:val="7842240F"/>
    <w:rsid w:val="78517F4D"/>
    <w:rsid w:val="78831FEA"/>
    <w:rsid w:val="793249C8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6">
    <w:name w:val="表格内容自定"/>
    <w:basedOn w:val="1"/>
    <w:qFormat/>
    <w:uiPriority w:val="0"/>
    <w:pPr>
      <w:spacing w:line="280" w:lineRule="exact"/>
      <w:jc w:val="center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2307</Words>
  <Characters>3895</Characters>
  <Lines>0</Lines>
  <Paragraphs>0</Paragraphs>
  <TotalTime>0</TotalTime>
  <ScaleCrop>false</ScaleCrop>
  <LinksUpToDate>false</LinksUpToDate>
  <CharactersWithSpaces>4213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欲由心生</cp:lastModifiedBy>
  <cp:lastPrinted>2020-09-16T00:40:00Z</cp:lastPrinted>
  <dcterms:modified xsi:type="dcterms:W3CDTF">2022-10-20T07:24:32Z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1F06C004693C42468D0946DB189F5BD9</vt:lpwstr>
  </property>
</Properties>
</file>